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C94" w:rsidRDefault="00626C94" w:rsidP="00626C94"/>
    <w:p w:rsidR="00626C94" w:rsidRDefault="00626C94" w:rsidP="00626C9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D2353A">
        <w:t xml:space="preserve">28 </w:t>
      </w:r>
      <w:bookmarkStart w:id="0" w:name="_GoBack"/>
      <w:bookmarkEnd w:id="0"/>
      <w:r>
        <w:t>lutego 2019 r.</w:t>
      </w:r>
    </w:p>
    <w:p w:rsidR="00626C94" w:rsidRDefault="00626C94" w:rsidP="00626C94"/>
    <w:p w:rsidR="00626C94" w:rsidRDefault="00626C94" w:rsidP="00626C94"/>
    <w:p w:rsidR="00626C94" w:rsidRDefault="00626C94" w:rsidP="00626C94"/>
    <w:p w:rsidR="00626C94" w:rsidRDefault="00626C94" w:rsidP="00626C94">
      <w:r>
        <w:t>PAOOR.0003.6.2019.ML</w:t>
      </w:r>
    </w:p>
    <w:p w:rsidR="00626C94" w:rsidRDefault="00626C94" w:rsidP="00626C94"/>
    <w:p w:rsidR="00626C94" w:rsidRDefault="00626C94" w:rsidP="00626C94"/>
    <w:p w:rsidR="00626C94" w:rsidRDefault="00626C94" w:rsidP="00626C9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626C94" w:rsidRDefault="00626C94" w:rsidP="00626C9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626C94" w:rsidRDefault="00626C94" w:rsidP="00626C94">
      <w:pPr>
        <w:rPr>
          <w:b/>
        </w:rPr>
      </w:pPr>
    </w:p>
    <w:p w:rsidR="00626C94" w:rsidRDefault="00626C94" w:rsidP="00626C9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626C94" w:rsidRDefault="00626C94" w:rsidP="00626C94">
      <w:pPr>
        <w:rPr>
          <w:b/>
        </w:rPr>
      </w:pPr>
    </w:p>
    <w:p w:rsidR="00626C94" w:rsidRDefault="00626C94" w:rsidP="00626C94">
      <w:pPr>
        <w:rPr>
          <w:b/>
        </w:rPr>
      </w:pPr>
    </w:p>
    <w:p w:rsidR="00626C94" w:rsidRDefault="00626C94" w:rsidP="00626C94">
      <w:pPr>
        <w:rPr>
          <w:b/>
        </w:rPr>
      </w:pPr>
    </w:p>
    <w:p w:rsidR="00626C94" w:rsidRDefault="00626C94" w:rsidP="00626C94">
      <w:pPr>
        <w:jc w:val="both"/>
      </w:pPr>
      <w:r>
        <w:rPr>
          <w:b/>
        </w:rPr>
        <w:tab/>
      </w:r>
      <w:r>
        <w:t xml:space="preserve">Uprzejmie informuję, że między sesjami 27 lutego 2019 r. radny, Pan Artur </w:t>
      </w:r>
      <w:proofErr w:type="spellStart"/>
      <w:r>
        <w:t>Konon</w:t>
      </w:r>
      <w:proofErr w:type="spellEnd"/>
      <w:r>
        <w:t xml:space="preserve"> złożył interpelację w następującej  sprawie: </w:t>
      </w:r>
    </w:p>
    <w:p w:rsidR="00626C94" w:rsidRDefault="00626C94" w:rsidP="00626C94">
      <w:pPr>
        <w:jc w:val="both"/>
      </w:pPr>
      <w:r>
        <w:t>„Czy szkoły i przedszkola otrzymują wystarczającą dotację z budżetu gminy, aby zapewnić nauczycielom całkowite pokrycie zapotrzebowania na pomoce dydaktyczne ( w tym wykonywane przez nauczycieli ), papier, ksero, folie, drukarki, umożliwiające przygotowanie materiałów dydaktycznych, sprawozdań, itp., tak aby nie musieli oni przeznaczać na ten cel prywatnych środków.”</w:t>
      </w:r>
    </w:p>
    <w:p w:rsidR="00626C94" w:rsidRDefault="00626C94" w:rsidP="00626C94"/>
    <w:p w:rsidR="00626C94" w:rsidRDefault="00626C94" w:rsidP="00626C9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6C94" w:rsidRDefault="00626C94" w:rsidP="00626C94"/>
    <w:p w:rsidR="00626C94" w:rsidRDefault="00626C94" w:rsidP="00626C94"/>
    <w:p w:rsidR="00626C94" w:rsidRDefault="00626C94" w:rsidP="00626C94"/>
    <w:p w:rsidR="00626C94" w:rsidRDefault="00626C94" w:rsidP="00626C94"/>
    <w:p w:rsidR="00626C94" w:rsidRDefault="00626C94" w:rsidP="00626C94"/>
    <w:p w:rsidR="00626C94" w:rsidRDefault="00626C94" w:rsidP="00626C94">
      <w:r>
        <w:t>Załącznik:</w:t>
      </w:r>
    </w:p>
    <w:p w:rsidR="00626C94" w:rsidRDefault="00626C94" w:rsidP="00626C94">
      <w:r>
        <w:t xml:space="preserve">Interpelacja radnego A. </w:t>
      </w:r>
      <w:proofErr w:type="spellStart"/>
      <w:r>
        <w:t>Konona</w:t>
      </w:r>
      <w:proofErr w:type="spellEnd"/>
      <w:r>
        <w:t xml:space="preserve"> - 1 egz.</w:t>
      </w:r>
    </w:p>
    <w:p w:rsidR="00626C94" w:rsidRDefault="00626C94" w:rsidP="00626C94"/>
    <w:p w:rsidR="00626C94" w:rsidRDefault="00626C94" w:rsidP="00626C94"/>
    <w:p w:rsidR="00626C94" w:rsidRDefault="00626C94" w:rsidP="00626C94"/>
    <w:p w:rsidR="00626C94" w:rsidRDefault="00626C94" w:rsidP="00626C94"/>
    <w:p w:rsidR="00626C94" w:rsidRDefault="00626C94" w:rsidP="00626C94"/>
    <w:p w:rsidR="00626C94" w:rsidRDefault="00626C94" w:rsidP="00626C94"/>
    <w:p w:rsidR="00626C94" w:rsidRDefault="00626C94" w:rsidP="00626C94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626C94" w:rsidRDefault="00626C94" w:rsidP="00626C94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626C94" w:rsidRDefault="00626C94" w:rsidP="00626C94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26C94" w:rsidRDefault="00626C94" w:rsidP="00626C94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33E"/>
    <w:rsid w:val="00626C94"/>
    <w:rsid w:val="006F7A1F"/>
    <w:rsid w:val="00B5633E"/>
    <w:rsid w:val="00D2353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C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C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2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647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2019-02-27T08:30:00Z</dcterms:created>
  <dcterms:modified xsi:type="dcterms:W3CDTF">2019-02-28T10:44:00Z</dcterms:modified>
</cp:coreProperties>
</file>